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63C07" w14:textId="77777777" w:rsidR="00404626" w:rsidRDefault="00404626"/>
    <w:p w14:paraId="7109CF9A" w14:textId="77777777" w:rsidR="00452874" w:rsidRDefault="00452874"/>
    <w:p w14:paraId="206E38EA" w14:textId="77777777" w:rsidR="00452874" w:rsidRDefault="00452874"/>
    <w:p w14:paraId="3F8A2720" w14:textId="26BC7956" w:rsidR="00452874" w:rsidRPr="0017746F" w:rsidRDefault="0017746F" w:rsidP="00452874">
      <w:pPr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sz w:val="32"/>
          <w:szCs w:val="32"/>
          <w:lang w:val="en-GB"/>
        </w:rPr>
        <w:t>E</w:t>
      </w:r>
      <w:r w:rsidRPr="0017746F">
        <w:rPr>
          <w:rFonts w:ascii="Times New Roman" w:hAnsi="Times New Roman" w:cs="Times New Roman"/>
          <w:b/>
          <w:sz w:val="32"/>
          <w:szCs w:val="32"/>
          <w:lang w:val="en-GB"/>
        </w:rPr>
        <w:t>valuat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ion of the Supervisor</w:t>
      </w:r>
    </w:p>
    <w:p w14:paraId="320BC05B" w14:textId="77777777" w:rsidR="00452874" w:rsidRDefault="00452874" w:rsidP="0045287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A7ECB80" w14:textId="72A2CABF" w:rsidR="00AD6D54" w:rsidRDefault="00AD6D54" w:rsidP="00452874">
      <w:pPr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AD6D54">
        <w:rPr>
          <w:rFonts w:ascii="Times New Roman" w:hAnsi="Times New Roman" w:cs="Times New Roman"/>
          <w:sz w:val="26"/>
          <w:szCs w:val="26"/>
          <w:lang w:val="en-GB"/>
        </w:rPr>
        <w:t>I evaluate the performance of my doctoral student ………………… good</w:t>
      </w:r>
      <w:r w:rsidR="00452874" w:rsidRPr="00AD6D54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The named doctoral student during the last 4 semesters in the doctoral program completed enough credits. According to this I think that by the end of the eight semester the 240 credits will be obtained for the </w:t>
      </w:r>
      <w:r w:rsidRPr="00AD6D54">
        <w:rPr>
          <w:rFonts w:ascii="Times New Roman" w:hAnsi="Times New Roman" w:cs="Times New Roman"/>
          <w:sz w:val="26"/>
          <w:szCs w:val="26"/>
          <w:lang w:val="en-GB"/>
        </w:rPr>
        <w:t>pre-degree certificate (</w:t>
      </w:r>
      <w:proofErr w:type="spellStart"/>
      <w:r w:rsidRPr="00AD6D54">
        <w:rPr>
          <w:rFonts w:ascii="Times New Roman" w:hAnsi="Times New Roman" w:cs="Times New Roman"/>
          <w:sz w:val="26"/>
          <w:szCs w:val="26"/>
          <w:lang w:val="en-GB"/>
        </w:rPr>
        <w:t>absolutorium</w:t>
      </w:r>
      <w:proofErr w:type="spellEnd"/>
      <w:r w:rsidRPr="00AD6D54">
        <w:rPr>
          <w:rFonts w:ascii="Times New Roman" w:hAnsi="Times New Roman" w:cs="Times New Roman"/>
          <w:sz w:val="26"/>
          <w:szCs w:val="26"/>
          <w:lang w:val="en-GB"/>
        </w:rPr>
        <w:t>)</w:t>
      </w:r>
      <w:r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219809D" w14:textId="71F3EFD0" w:rsidR="00652FC3" w:rsidRDefault="00652FC3" w:rsidP="00452874">
      <w:pPr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Number of the publication 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val="en-GB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  <w:lang w:val="en-GB"/>
        </w:rPr>
        <w:t xml:space="preserve"> (published or under publication). </w:t>
      </w:r>
      <w:proofErr w:type="gramStart"/>
      <w:r>
        <w:rPr>
          <w:rFonts w:ascii="Times New Roman" w:hAnsi="Times New Roman" w:cs="Times New Roman"/>
          <w:sz w:val="26"/>
          <w:szCs w:val="26"/>
          <w:lang w:val="en-GB"/>
        </w:rPr>
        <w:t>All of</w:t>
      </w:r>
      <w:proofErr w:type="gramEnd"/>
      <w:r>
        <w:rPr>
          <w:rFonts w:ascii="Times New Roman" w:hAnsi="Times New Roman" w:cs="Times New Roman"/>
          <w:sz w:val="26"/>
          <w:szCs w:val="26"/>
          <w:lang w:val="en-GB"/>
        </w:rPr>
        <w:t xml:space="preserve"> the publications are in the field of the thesis. </w:t>
      </w:r>
    </w:p>
    <w:p w14:paraId="3367105A" w14:textId="3BF66137" w:rsidR="00652FC3" w:rsidRDefault="00652FC3" w:rsidP="00452874">
      <w:pPr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GB"/>
        </w:rPr>
        <w:t>All of</w:t>
      </w:r>
      <w:proofErr w:type="gramEnd"/>
      <w:r>
        <w:rPr>
          <w:rFonts w:ascii="Times New Roman" w:hAnsi="Times New Roman" w:cs="Times New Roman"/>
          <w:sz w:val="26"/>
          <w:szCs w:val="26"/>
          <w:lang w:val="en-GB"/>
        </w:rPr>
        <w:t xml:space="preserve"> my supervisor instructions are kept. The national and international specialized literatures are well used. </w:t>
      </w:r>
    </w:p>
    <w:p w14:paraId="6BFE5194" w14:textId="4F915AF9" w:rsidR="00652FC3" w:rsidRDefault="008508B5" w:rsidP="00452874">
      <w:pPr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According to the previous progression I think that the doctoral thesis will be ready by the </w:t>
      </w:r>
      <w:proofErr w:type="gramStart"/>
      <w:r>
        <w:rPr>
          <w:rFonts w:ascii="Times New Roman" w:hAnsi="Times New Roman" w:cs="Times New Roman"/>
          <w:sz w:val="26"/>
          <w:szCs w:val="26"/>
          <w:lang w:val="en-GB"/>
        </w:rPr>
        <w:t>deadline</w:t>
      </w:r>
      <w:proofErr w:type="gramEnd"/>
      <w:r>
        <w:rPr>
          <w:rFonts w:ascii="Times New Roman" w:hAnsi="Times New Roman" w:cs="Times New Roman"/>
          <w:sz w:val="26"/>
          <w:szCs w:val="26"/>
          <w:lang w:val="en-GB"/>
        </w:rPr>
        <w:t xml:space="preserve"> and it will be successfully defended. </w:t>
      </w:r>
    </w:p>
    <w:p w14:paraId="2B21EDD8" w14:textId="77777777" w:rsidR="00652FC3" w:rsidRDefault="00652FC3" w:rsidP="00452874">
      <w:pPr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14:paraId="79632649" w14:textId="77777777" w:rsidR="00452874" w:rsidRPr="00AD6D54" w:rsidRDefault="00452874" w:rsidP="00452874">
      <w:pPr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14:paraId="6BC0B2A8" w14:textId="77777777" w:rsidR="00452874" w:rsidRPr="00AD6D54" w:rsidRDefault="00452874" w:rsidP="00452874">
      <w:pPr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14:paraId="5A92C5D9" w14:textId="77777777" w:rsidR="00722ED8" w:rsidRPr="00AD6D54" w:rsidRDefault="003B6DFE" w:rsidP="00722ED8">
      <w:pPr>
        <w:spacing w:after="0" w:line="240" w:lineRule="auto"/>
        <w:ind w:left="2977"/>
        <w:jc w:val="center"/>
        <w:rPr>
          <w:rFonts w:ascii="Times New Roman" w:hAnsi="Times New Roman" w:cs="Times New Roman"/>
          <w:sz w:val="26"/>
          <w:szCs w:val="26"/>
          <w:lang w:val="en-GB"/>
        </w:rPr>
      </w:pPr>
      <w:r w:rsidRPr="00AD6D54">
        <w:rPr>
          <w:rFonts w:ascii="Times New Roman" w:hAnsi="Times New Roman" w:cs="Times New Roman"/>
          <w:sz w:val="26"/>
          <w:szCs w:val="26"/>
          <w:lang w:val="en-GB"/>
        </w:rPr>
        <w:t>………………………………………..</w:t>
      </w:r>
    </w:p>
    <w:p w14:paraId="4BBD088C" w14:textId="7C75C782" w:rsidR="003B6DFE" w:rsidRPr="00AD6D54" w:rsidRDefault="00AD6D54" w:rsidP="00722ED8">
      <w:pPr>
        <w:spacing w:after="0" w:line="240" w:lineRule="auto"/>
        <w:ind w:left="2977"/>
        <w:jc w:val="center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supervisor</w:t>
      </w:r>
    </w:p>
    <w:sectPr w:rsidR="003B6DFE" w:rsidRPr="00AD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874"/>
    <w:rsid w:val="0017746F"/>
    <w:rsid w:val="00264282"/>
    <w:rsid w:val="003B6DFE"/>
    <w:rsid w:val="00404626"/>
    <w:rsid w:val="00452874"/>
    <w:rsid w:val="004C1046"/>
    <w:rsid w:val="00652FC3"/>
    <w:rsid w:val="00722ED8"/>
    <w:rsid w:val="00805F97"/>
    <w:rsid w:val="008508B5"/>
    <w:rsid w:val="009F7E69"/>
    <w:rsid w:val="00AD6D54"/>
    <w:rsid w:val="00BA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0A9E"/>
  <w15:chartTrackingRefBased/>
  <w15:docId w15:val="{9C8AA791-348B-4E44-BF42-3BCCEC79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Lakos Zsuzsanna</dc:creator>
  <cp:keywords/>
  <dc:description/>
  <cp:lastModifiedBy>Orovecz Sándor</cp:lastModifiedBy>
  <cp:revision>4</cp:revision>
  <dcterms:created xsi:type="dcterms:W3CDTF">2024-05-27T08:49:00Z</dcterms:created>
  <dcterms:modified xsi:type="dcterms:W3CDTF">2024-05-27T09:03:00Z</dcterms:modified>
</cp:coreProperties>
</file>